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019656" w14:textId="45BF565A" w:rsidR="000E71A7" w:rsidRDefault="000E71A7">
      <w:pPr>
        <w:pStyle w:val="NormalWeb"/>
        <w:rPr>
          <w:rStyle w:val="Strong"/>
          <w:rFonts w:ascii="Lato" w:hAnsi="Lato"/>
          <w:color w:val="273540"/>
        </w:rPr>
      </w:pPr>
      <w:r>
        <w:rPr>
          <w:rFonts w:ascii="Lato" w:eastAsia="Times New Roman" w:hAnsi="Lato"/>
          <w:color w:val="273540"/>
          <w:shd w:val="clear" w:color="auto" w:fill="FFFFFF"/>
        </w:rPr>
        <w:t>The problem that will be addressed through this study is that, despite implementing a comprehensive first-year seminar and peer mentoring program, approximately 40% of first-year students at a midsize public university drop out before reaching their sophomore year of college.</w:t>
      </w:r>
    </w:p>
    <w:p w14:paraId="530047CE" w14:textId="66968F3A" w:rsidR="00FD1D27" w:rsidRDefault="00FD1D27">
      <w:pPr>
        <w:pStyle w:val="NormalWeb"/>
        <w:rPr>
          <w:rFonts w:ascii="Lato" w:hAnsi="Lato"/>
          <w:color w:val="273540"/>
        </w:rPr>
      </w:pPr>
      <w:r>
        <w:rPr>
          <w:rStyle w:val="Strong"/>
          <w:rFonts w:ascii="Lato" w:hAnsi="Lato"/>
          <w:color w:val="273540"/>
        </w:rPr>
        <w:t>To Complete:</w:t>
      </w:r>
    </w:p>
    <w:p w14:paraId="4CCF87DF" w14:textId="77777777" w:rsidR="00FD1D27" w:rsidRDefault="00FD1D27">
      <w:pPr>
        <w:pStyle w:val="NormalWeb"/>
        <w:rPr>
          <w:rFonts w:ascii="Lato" w:hAnsi="Lato"/>
          <w:color w:val="273540"/>
        </w:rPr>
      </w:pPr>
      <w:r>
        <w:rPr>
          <w:rFonts w:ascii="Lato" w:hAnsi="Lato"/>
          <w:color w:val="273540"/>
        </w:rPr>
        <w:t>Continue working on your prospectus form.</w:t>
      </w:r>
    </w:p>
    <w:p w14:paraId="509C4E47" w14:textId="77777777" w:rsidR="00FD1D27" w:rsidRDefault="00FD1D27">
      <w:pPr>
        <w:pStyle w:val="NormalWeb"/>
        <w:rPr>
          <w:rFonts w:ascii="Lato" w:hAnsi="Lato"/>
          <w:color w:val="273540"/>
        </w:rPr>
      </w:pPr>
      <w:r>
        <w:rPr>
          <w:rFonts w:ascii="Lato" w:hAnsi="Lato"/>
          <w:color w:val="273540"/>
        </w:rPr>
        <w:t>If your instructor indicated that you have a problem statement with solid evidence, you can add the purpose statement. If you had previously submitted a purpose statement which the instructor told you is feasible, then add a framework or add a first draft of your research questions.</w:t>
      </w:r>
    </w:p>
    <w:p w14:paraId="1773D296" w14:textId="77777777" w:rsidR="00FD1D27" w:rsidRDefault="00FD1D27">
      <w:pPr>
        <w:pStyle w:val="NormalWeb"/>
        <w:rPr>
          <w:rFonts w:ascii="Lato" w:hAnsi="Lato"/>
          <w:color w:val="273540"/>
        </w:rPr>
      </w:pPr>
      <w:r>
        <w:rPr>
          <w:rFonts w:ascii="Lato" w:hAnsi="Lato"/>
          <w:color w:val="273540"/>
        </w:rPr>
        <w:t>As you continue working on your prospectus, please remember that it is YOUR responsibility to verify all information accumulated through the use of Generative Artificial Intelligence (AI, Chat GPT, etc.). The information provided by GAI is usually incorrect - just google ghost sources or hallucinated content. If you submit GAI made up content, you are going to be held accountable for it. </w:t>
      </w:r>
    </w:p>
    <w:p w14:paraId="7623A79F" w14:textId="77777777" w:rsidR="0085621D" w:rsidRPr="0085621D" w:rsidRDefault="0085621D" w:rsidP="0085621D">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Walden University Office of Research and Doctoral Services. (n.d.-a). </w:t>
      </w:r>
      <w:hyperlink r:id="rId5" w:tgtFrame="_blank" w:history="1">
        <w:r w:rsidRPr="0085621D">
          <w:rPr>
            <w:rFonts w:ascii="Lato" w:eastAsia="Times New Roman" w:hAnsi="Lato" w:cs="Times New Roman"/>
            <w:i/>
            <w:iCs/>
            <w:color w:val="0000FF"/>
            <w:kern w:val="0"/>
            <w:u w:val="single"/>
            <w14:ligatures w14:val="none"/>
          </w:rPr>
          <w:t>Develop a research question</w:t>
        </w:r>
        <w:r w:rsidRPr="0085621D">
          <w:rPr>
            <w:rFonts w:ascii="Lato" w:eastAsia="Times New Roman" w:hAnsi="Lato" w:cs="Times New Roman"/>
            <w:color w:val="0000FF"/>
            <w:kern w:val="0"/>
            <w:u w:val="single"/>
            <w:bdr w:val="none" w:sz="0" w:space="0" w:color="auto" w:frame="1"/>
            <w14:ligatures w14:val="none"/>
          </w:rPr>
          <w:t>Links to an external site.</w:t>
        </w:r>
      </w:hyperlink>
      <w:r w:rsidRPr="0085621D">
        <w:rPr>
          <w:rFonts w:ascii="Lato" w:eastAsia="Times New Roman" w:hAnsi="Lato" w:cs="Times New Roman"/>
          <w:color w:val="333333"/>
          <w:kern w:val="0"/>
          <w14:ligatures w14:val="none"/>
        </w:rPr>
        <w:t>. https://academicguides.waldenu.edu/research-center/student-research/develop-question</w:t>
      </w:r>
    </w:p>
    <w:p w14:paraId="50E28123" w14:textId="77777777" w:rsidR="0085621D" w:rsidRPr="0085621D" w:rsidRDefault="0085621D" w:rsidP="0085621D">
      <w:pPr>
        <w:numPr>
          <w:ilvl w:val="1"/>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Please be sure to bookmark the Office of Research and Doctoral Services website. </w:t>
      </w:r>
      <w:r w:rsidRPr="0085621D">
        <w:rPr>
          <w:rFonts w:ascii="Lato" w:eastAsia="Times New Roman" w:hAnsi="Lato" w:cs="Times New Roman"/>
          <w:color w:val="333333"/>
          <w:kern w:val="0"/>
          <w14:ligatures w14:val="none"/>
        </w:rPr>
        <w:br/>
      </w:r>
    </w:p>
    <w:p w14:paraId="1C80F7A8" w14:textId="77777777" w:rsidR="0085621D" w:rsidRPr="0085621D" w:rsidRDefault="0085621D" w:rsidP="0085621D">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Walden University Office of Research and Doctoral Services. (2021). </w:t>
      </w:r>
      <w:hyperlink r:id="rId6" w:tgtFrame="_blank" w:history="1">
        <w:r w:rsidRPr="0085621D">
          <w:rPr>
            <w:rFonts w:ascii="Lato" w:eastAsia="Times New Roman" w:hAnsi="Lato" w:cs="Times New Roman"/>
            <w:i/>
            <w:iCs/>
            <w:color w:val="0000FF"/>
            <w:kern w:val="0"/>
            <w:u w:val="single"/>
            <w14:ligatures w14:val="none"/>
          </w:rPr>
          <w:t>Research questions and hypotheses checklist</w:t>
        </w:r>
        <w:r w:rsidRPr="0085621D">
          <w:rPr>
            <w:rFonts w:ascii="Lato" w:eastAsia="Times New Roman" w:hAnsi="Lato" w:cs="Times New Roman"/>
            <w:i/>
            <w:iCs/>
            <w:color w:val="0000FF"/>
            <w:kern w:val="0"/>
            <w:u w:val="single"/>
            <w:bdr w:val="none" w:sz="0" w:space="0" w:color="auto" w:frame="1"/>
            <w14:ligatures w14:val="none"/>
          </w:rPr>
          <w:t>Links to an external site.</w:t>
        </w:r>
      </w:hyperlink>
      <w:r w:rsidRPr="0085621D">
        <w:rPr>
          <w:rFonts w:ascii="Lato" w:eastAsia="Times New Roman" w:hAnsi="Lato" w:cs="Times New Roman"/>
          <w:color w:val="333333"/>
          <w:kern w:val="0"/>
          <w14:ligatures w14:val="none"/>
        </w:rPr>
        <w:t>. https://academicguides.waldenu.edu/ld.php?content_id=63001823</w:t>
      </w:r>
      <w:r w:rsidRPr="0085621D">
        <w:rPr>
          <w:rFonts w:ascii="Lato" w:eastAsia="Times New Roman" w:hAnsi="Lato" w:cs="Times New Roman"/>
          <w:color w:val="333333"/>
          <w:kern w:val="0"/>
          <w14:ligatures w14:val="none"/>
        </w:rPr>
        <w:br/>
      </w:r>
    </w:p>
    <w:p w14:paraId="1AA996A4" w14:textId="77777777" w:rsidR="0085621D" w:rsidRPr="0085621D" w:rsidRDefault="0085621D" w:rsidP="0085621D">
      <w:pPr>
        <w:numPr>
          <w:ilvl w:val="0"/>
          <w:numId w:val="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Walden University, LLC. (n.d.). </w:t>
      </w:r>
      <w:hyperlink r:id="rId7" w:tgtFrame="_blank" w:history="1">
        <w:r w:rsidRPr="0085621D">
          <w:rPr>
            <w:rFonts w:ascii="Lato" w:eastAsia="Times New Roman" w:hAnsi="Lato" w:cs="Times New Roman"/>
            <w:i/>
            <w:iCs/>
            <w:color w:val="0000FF"/>
            <w:kern w:val="0"/>
            <w:u w:val="single"/>
            <w14:ligatures w14:val="none"/>
          </w:rPr>
          <w:t>Doctoral degree coach.</w:t>
        </w:r>
        <w:r w:rsidRPr="0085621D">
          <w:rPr>
            <w:rFonts w:ascii="Lato" w:eastAsia="Times New Roman" w:hAnsi="Lato" w:cs="Times New Roman"/>
            <w:color w:val="0000FF"/>
            <w:kern w:val="0"/>
            <w:u w:val="single"/>
            <w:bdr w:val="none" w:sz="0" w:space="0" w:color="auto" w:frame="1"/>
            <w14:ligatures w14:val="none"/>
          </w:rPr>
          <w:t>Links to an external site.</w:t>
        </w:r>
      </w:hyperlink>
      <w:r w:rsidRPr="0085621D">
        <w:rPr>
          <w:rFonts w:ascii="Lato" w:eastAsia="Times New Roman" w:hAnsi="Lato" w:cs="Times New Roman"/>
          <w:color w:val="333333"/>
          <w:kern w:val="0"/>
          <w14:ligatures w14:val="none"/>
        </w:rPr>
        <w:t> https://coach.waldenu.edu/</w:t>
      </w:r>
    </w:p>
    <w:p w14:paraId="7704C44D" w14:textId="77777777" w:rsidR="0085621D" w:rsidRPr="0085621D" w:rsidRDefault="0085621D" w:rsidP="0085621D">
      <w:pPr>
        <w:numPr>
          <w:ilvl w:val="1"/>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Review the following:</w:t>
      </w:r>
    </w:p>
    <w:p w14:paraId="0CEBBD0E" w14:textId="77777777" w:rsidR="0085621D" w:rsidRPr="0085621D" w:rsidRDefault="0085621D" w:rsidP="0085621D">
      <w:pPr>
        <w:numPr>
          <w:ilvl w:val="2"/>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Prospectus</w:t>
      </w:r>
    </w:p>
    <w:p w14:paraId="4AC077F6" w14:textId="77777777" w:rsidR="0085621D" w:rsidRPr="0085621D" w:rsidRDefault="0085621D" w:rsidP="0085621D">
      <w:pPr>
        <w:numPr>
          <w:ilvl w:val="2"/>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Completing the Prospectus Form</w:t>
      </w:r>
    </w:p>
    <w:p w14:paraId="54C6E2D8" w14:textId="77777777" w:rsidR="0085621D" w:rsidRPr="0085621D" w:rsidRDefault="0085621D" w:rsidP="0085621D">
      <w:pPr>
        <w:numPr>
          <w:ilvl w:val="2"/>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85621D">
        <w:rPr>
          <w:rFonts w:ascii="Lato" w:eastAsia="Times New Roman" w:hAnsi="Lato" w:cs="Times New Roman"/>
          <w:color w:val="333333"/>
          <w:kern w:val="0"/>
          <w14:ligatures w14:val="none"/>
        </w:rPr>
        <w:t>Develop Your Research</w:t>
      </w:r>
    </w:p>
    <w:p w14:paraId="6949B74C" w14:textId="77777777" w:rsidR="00FD1D27" w:rsidRDefault="00FD1D27"/>
    <w:p w14:paraId="13371BE6" w14:textId="77777777" w:rsidR="00490E60" w:rsidRDefault="00490E60"/>
    <w:p w14:paraId="676C6391" w14:textId="576B913F" w:rsidR="00490E60" w:rsidRDefault="00490E60">
      <w:r>
        <w:t xml:space="preserve">Can you fix the </w:t>
      </w:r>
      <w:r w:rsidR="001C6A71">
        <w:t>evidence that you found</w:t>
      </w:r>
      <w:r w:rsidR="006161B2">
        <w:t xml:space="preserve">, I will send </w:t>
      </w:r>
      <w:r w:rsidR="00A84707">
        <w:t xml:space="preserve">what needs to be corrected </w:t>
      </w:r>
      <w:r w:rsidR="00E559EC">
        <w:t>and pictures</w:t>
      </w:r>
      <w:r w:rsidR="00F708EC">
        <w:t xml:space="preserve">. Some of the evidences are missing. </w:t>
      </w:r>
    </w:p>
    <w:p w14:paraId="7D7BEDC4" w14:textId="19DA48D7" w:rsidR="001C6A71" w:rsidRDefault="00141174">
      <w:r>
        <w:t>Make sure the purpose statement aligns with the evidence and the problem statement</w:t>
      </w:r>
      <w:r w:rsidR="009A3D60">
        <w:t xml:space="preserve">. </w:t>
      </w:r>
      <w:r w:rsidR="002D282E">
        <w:t xml:space="preserve">You don’t have to start over just </w:t>
      </w:r>
      <w:r w:rsidR="002E1BCF">
        <w:t xml:space="preserve">make sure </w:t>
      </w:r>
      <w:r w:rsidR="00852B40">
        <w:t xml:space="preserve">its aligns </w:t>
      </w:r>
    </w:p>
    <w:p w14:paraId="2305ADB1" w14:textId="77777777" w:rsidR="00141174" w:rsidRDefault="00141174"/>
    <w:p w14:paraId="1235BE1E" w14:textId="30ACA084" w:rsidR="00141174" w:rsidRDefault="00662698">
      <w:r>
        <w:t xml:space="preserve">I will be uploading the </w:t>
      </w:r>
      <w:r w:rsidR="00345CC8">
        <w:t>prospectus form again</w:t>
      </w:r>
      <w:r w:rsidR="009F1BC0">
        <w:t xml:space="preserve">, </w:t>
      </w:r>
      <w:r w:rsidR="00D17317">
        <w:t xml:space="preserve">so you can do </w:t>
      </w:r>
      <w:r w:rsidR="007E4EE5">
        <w:t>corrections</w:t>
      </w:r>
      <w:r w:rsidR="009F1BC0">
        <w:t>.</w:t>
      </w:r>
      <w:r w:rsidR="007E4EE5">
        <w:t xml:space="preserve"> </w:t>
      </w:r>
    </w:p>
    <w:p w14:paraId="5795419E" w14:textId="543C88A1" w:rsidR="00D17317" w:rsidRDefault="00D17317">
      <w:r>
        <w:t xml:space="preserve">I have the </w:t>
      </w:r>
      <w:r w:rsidR="004A411A">
        <w:t xml:space="preserve">corrections that you need to </w:t>
      </w:r>
      <w:r w:rsidR="00BB1886">
        <w:t>correct</w:t>
      </w:r>
    </w:p>
    <w:p w14:paraId="039C03D3" w14:textId="6E1E716C" w:rsidR="00AE608B" w:rsidRDefault="00E54229">
      <w:r>
        <w:t xml:space="preserve">You can </w:t>
      </w:r>
      <w:r w:rsidR="00154773">
        <w:t>add</w:t>
      </w:r>
      <w:r>
        <w:t xml:space="preserve"> the </w:t>
      </w:r>
      <w:r w:rsidR="00EC160E">
        <w:t xml:space="preserve">framework and </w:t>
      </w:r>
      <w:r w:rsidR="00BD36C0">
        <w:t xml:space="preserve">a draft of the </w:t>
      </w:r>
      <w:r w:rsidR="00B437BE">
        <w:t xml:space="preserve">the research question </w:t>
      </w:r>
    </w:p>
    <w:p w14:paraId="3F3948DD" w14:textId="77777777" w:rsidR="00BB1886" w:rsidRDefault="00BB1886"/>
    <w:sectPr w:rsidR="00BB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CE344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127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27"/>
    <w:rsid w:val="000E71A7"/>
    <w:rsid w:val="00141174"/>
    <w:rsid w:val="00154773"/>
    <w:rsid w:val="001C6A71"/>
    <w:rsid w:val="002D282E"/>
    <w:rsid w:val="002E1BCF"/>
    <w:rsid w:val="00326E6B"/>
    <w:rsid w:val="00344EA3"/>
    <w:rsid w:val="00345CC8"/>
    <w:rsid w:val="00490E60"/>
    <w:rsid w:val="004A411A"/>
    <w:rsid w:val="005948F4"/>
    <w:rsid w:val="006161B2"/>
    <w:rsid w:val="00662698"/>
    <w:rsid w:val="007E4EE5"/>
    <w:rsid w:val="00852B40"/>
    <w:rsid w:val="0085621D"/>
    <w:rsid w:val="009A3D60"/>
    <w:rsid w:val="009F1BC0"/>
    <w:rsid w:val="00A84707"/>
    <w:rsid w:val="00AE608B"/>
    <w:rsid w:val="00B437BE"/>
    <w:rsid w:val="00BB1886"/>
    <w:rsid w:val="00BD36C0"/>
    <w:rsid w:val="00C96B3B"/>
    <w:rsid w:val="00D17317"/>
    <w:rsid w:val="00E54229"/>
    <w:rsid w:val="00E559EC"/>
    <w:rsid w:val="00E81F86"/>
    <w:rsid w:val="00EC160E"/>
    <w:rsid w:val="00F708EC"/>
    <w:rsid w:val="00FD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D31F6"/>
  <w15:chartTrackingRefBased/>
  <w15:docId w15:val="{DCABEAB9-1B59-A14C-962D-342BFF93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D27"/>
    <w:rPr>
      <w:rFonts w:eastAsiaTheme="majorEastAsia" w:cstheme="majorBidi"/>
      <w:color w:val="272727" w:themeColor="text1" w:themeTint="D8"/>
    </w:rPr>
  </w:style>
  <w:style w:type="paragraph" w:styleId="Title">
    <w:name w:val="Title"/>
    <w:basedOn w:val="Normal"/>
    <w:next w:val="Normal"/>
    <w:link w:val="TitleChar"/>
    <w:uiPriority w:val="10"/>
    <w:qFormat/>
    <w:rsid w:val="00FD1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D27"/>
    <w:pPr>
      <w:spacing w:before="160"/>
      <w:jc w:val="center"/>
    </w:pPr>
    <w:rPr>
      <w:i/>
      <w:iCs/>
      <w:color w:val="404040" w:themeColor="text1" w:themeTint="BF"/>
    </w:rPr>
  </w:style>
  <w:style w:type="character" w:customStyle="1" w:styleId="QuoteChar">
    <w:name w:val="Quote Char"/>
    <w:basedOn w:val="DefaultParagraphFont"/>
    <w:link w:val="Quote"/>
    <w:uiPriority w:val="29"/>
    <w:rsid w:val="00FD1D27"/>
    <w:rPr>
      <w:i/>
      <w:iCs/>
      <w:color w:val="404040" w:themeColor="text1" w:themeTint="BF"/>
    </w:rPr>
  </w:style>
  <w:style w:type="paragraph" w:styleId="ListParagraph">
    <w:name w:val="List Paragraph"/>
    <w:basedOn w:val="Normal"/>
    <w:uiPriority w:val="34"/>
    <w:qFormat/>
    <w:rsid w:val="00FD1D27"/>
    <w:pPr>
      <w:ind w:left="720"/>
      <w:contextualSpacing/>
    </w:pPr>
  </w:style>
  <w:style w:type="character" w:styleId="IntenseEmphasis">
    <w:name w:val="Intense Emphasis"/>
    <w:basedOn w:val="DefaultParagraphFont"/>
    <w:uiPriority w:val="21"/>
    <w:qFormat/>
    <w:rsid w:val="00FD1D27"/>
    <w:rPr>
      <w:i/>
      <w:iCs/>
      <w:color w:val="2F5496" w:themeColor="accent1" w:themeShade="BF"/>
    </w:rPr>
  </w:style>
  <w:style w:type="paragraph" w:styleId="IntenseQuote">
    <w:name w:val="Intense Quote"/>
    <w:basedOn w:val="Normal"/>
    <w:next w:val="Normal"/>
    <w:link w:val="IntenseQuoteChar"/>
    <w:uiPriority w:val="30"/>
    <w:qFormat/>
    <w:rsid w:val="00FD1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D27"/>
    <w:rPr>
      <w:i/>
      <w:iCs/>
      <w:color w:val="2F5496" w:themeColor="accent1" w:themeShade="BF"/>
    </w:rPr>
  </w:style>
  <w:style w:type="character" w:styleId="IntenseReference">
    <w:name w:val="Intense Reference"/>
    <w:basedOn w:val="DefaultParagraphFont"/>
    <w:uiPriority w:val="32"/>
    <w:qFormat/>
    <w:rsid w:val="00FD1D27"/>
    <w:rPr>
      <w:b/>
      <w:bCs/>
      <w:smallCaps/>
      <w:color w:val="2F5496" w:themeColor="accent1" w:themeShade="BF"/>
      <w:spacing w:val="5"/>
    </w:rPr>
  </w:style>
  <w:style w:type="paragraph" w:styleId="NormalWeb">
    <w:name w:val="Normal (Web)"/>
    <w:basedOn w:val="Normal"/>
    <w:uiPriority w:val="99"/>
    <w:semiHidden/>
    <w:unhideWhenUsed/>
    <w:rsid w:val="00FD1D2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D1D27"/>
    <w:rPr>
      <w:b/>
      <w:bCs/>
    </w:rPr>
  </w:style>
  <w:style w:type="character" w:customStyle="1" w:styleId="apple-converted-space">
    <w:name w:val="apple-converted-space"/>
    <w:basedOn w:val="DefaultParagraphFont"/>
    <w:rsid w:val="0085621D"/>
  </w:style>
  <w:style w:type="character" w:styleId="Hyperlink">
    <w:name w:val="Hyperlink"/>
    <w:basedOn w:val="DefaultParagraphFont"/>
    <w:uiPriority w:val="99"/>
    <w:semiHidden/>
    <w:unhideWhenUsed/>
    <w:rsid w:val="0085621D"/>
    <w:rPr>
      <w:color w:val="0000FF"/>
      <w:u w:val="single"/>
    </w:rPr>
  </w:style>
  <w:style w:type="character" w:styleId="Emphasis">
    <w:name w:val="Emphasis"/>
    <w:basedOn w:val="DefaultParagraphFont"/>
    <w:uiPriority w:val="20"/>
    <w:qFormat/>
    <w:rsid w:val="0085621D"/>
    <w:rPr>
      <w:i/>
      <w:iCs/>
    </w:rPr>
  </w:style>
  <w:style w:type="character" w:customStyle="1" w:styleId="screenreader-only">
    <w:name w:val="screenreader-only"/>
    <w:basedOn w:val="DefaultParagraphFont"/>
    <w:rsid w:val="0085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ach.walden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guides.waldenu.edu/ld.php?content_id=63001823" TargetMode="External"/><Relationship Id="rId5" Type="http://schemas.openxmlformats.org/officeDocument/2006/relationships/hyperlink" Target="https://academicguides.waldenu.edu/research-center/student-research/develop-ques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2026-07-16T22:54:00Z</dcterms:created>
  <dcterms:modified xsi:type="dcterms:W3CDTF">2026-07-16T22:54:00Z</dcterms:modified>
</cp:coreProperties>
</file>