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2AF5" w:rsidRDefault="00BD2AF5" w:rsidP="00BD2A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BD2AF5" w:rsidRDefault="00BD2AF5" w:rsidP="00BD2A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BD2AF5" w:rsidRDefault="00BD2AF5" w:rsidP="00BD2A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BD2AF5" w:rsidRDefault="00BD2AF5" w:rsidP="007E1D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C28D1" w:rsidRPr="008B1C06" w:rsidRDefault="0075562D" w:rsidP="008B1C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1C06">
        <w:rPr>
          <w:rFonts w:ascii="Times New Roman" w:hAnsi="Times New Roman" w:cs="Times New Roman"/>
          <w:sz w:val="24"/>
          <w:szCs w:val="24"/>
        </w:rPr>
        <w:t>Nutritional Self Analysis</w:t>
      </w:r>
    </w:p>
    <w:p w:rsidR="0075562D" w:rsidRPr="008B1C06" w:rsidRDefault="0055335C" w:rsidP="008B1C0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B1C06">
        <w:rPr>
          <w:rFonts w:ascii="Times New Roman" w:hAnsi="Times New Roman" w:cs="Times New Roman"/>
          <w:b/>
          <w:sz w:val="24"/>
          <w:szCs w:val="24"/>
        </w:rPr>
        <w:t xml:space="preserve">BMI &amp; </w:t>
      </w:r>
      <w:proofErr w:type="spellStart"/>
      <w:r w:rsidRPr="008B1C06">
        <w:rPr>
          <w:rFonts w:ascii="Times New Roman" w:hAnsi="Times New Roman" w:cs="Times New Roman"/>
          <w:b/>
          <w:sz w:val="24"/>
          <w:szCs w:val="24"/>
        </w:rPr>
        <w:t>Hamwi</w:t>
      </w:r>
      <w:proofErr w:type="spellEnd"/>
      <w:r w:rsidRPr="008B1C06">
        <w:rPr>
          <w:rFonts w:ascii="Times New Roman" w:hAnsi="Times New Roman" w:cs="Times New Roman"/>
          <w:b/>
          <w:sz w:val="24"/>
          <w:szCs w:val="24"/>
        </w:rPr>
        <w:t>:</w:t>
      </w:r>
    </w:p>
    <w:p w:rsidR="0055335C" w:rsidRPr="008B1C06" w:rsidRDefault="00681682" w:rsidP="008B1C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1C06">
        <w:rPr>
          <w:rFonts w:ascii="Times New Roman" w:hAnsi="Times New Roman" w:cs="Times New Roman"/>
          <w:sz w:val="24"/>
          <w:szCs w:val="24"/>
        </w:rPr>
        <w:t xml:space="preserve">My weight is 132.6 lbs. and my height is 5’6”. The BMI calculation is 21.39. According to our textbook, I am healthy. </w:t>
      </w:r>
      <w:proofErr w:type="spellStart"/>
      <w:r w:rsidRPr="008B1C06">
        <w:rPr>
          <w:rFonts w:ascii="Times New Roman" w:hAnsi="Times New Roman" w:cs="Times New Roman"/>
          <w:sz w:val="24"/>
          <w:szCs w:val="24"/>
        </w:rPr>
        <w:t>Dudek</w:t>
      </w:r>
      <w:proofErr w:type="spellEnd"/>
      <w:r w:rsidRPr="008B1C06">
        <w:rPr>
          <w:rFonts w:ascii="Times New Roman" w:hAnsi="Times New Roman" w:cs="Times New Roman"/>
          <w:sz w:val="24"/>
          <w:szCs w:val="24"/>
        </w:rPr>
        <w:t xml:space="preserve"> (2014) argues that a healthy person has a BMI value ranging between 18 and 24. I agree with this outcome based on my body weight, age, gender, height and the intensity of my bones. </w:t>
      </w:r>
      <w:r w:rsidR="007E7B0F" w:rsidRPr="008B1C06">
        <w:rPr>
          <w:rFonts w:ascii="Times New Roman" w:hAnsi="Times New Roman" w:cs="Times New Roman"/>
          <w:sz w:val="24"/>
          <w:szCs w:val="24"/>
        </w:rPr>
        <w:t xml:space="preserve">From the </w:t>
      </w:r>
      <w:proofErr w:type="spellStart"/>
      <w:r w:rsidR="007E7B0F" w:rsidRPr="008B1C06">
        <w:rPr>
          <w:rFonts w:ascii="Times New Roman" w:hAnsi="Times New Roman" w:cs="Times New Roman"/>
          <w:sz w:val="24"/>
          <w:szCs w:val="24"/>
        </w:rPr>
        <w:t>Hamwi</w:t>
      </w:r>
      <w:proofErr w:type="spellEnd"/>
      <w:r w:rsidR="007E7B0F" w:rsidRPr="008B1C06">
        <w:rPr>
          <w:rFonts w:ascii="Times New Roman" w:hAnsi="Times New Roman" w:cs="Times New Roman"/>
          <w:sz w:val="24"/>
          <w:szCs w:val="24"/>
        </w:rPr>
        <w:t xml:space="preserve"> scale, my ideal body weight is 114.5 lbs. (Renee, 2016). However, I don’t consider this to be my accurate weight bearing in mind that I go for a comprehensive workout twice a week. In my workouts, I focus more on building my muscles and increasing the density and size of my bones. Considering the fact that I intend to maintain my weight, I think that 114.5 lbs. is very low and I will be so petite. Also, this will not allow me to lift weights in order to build my muscles and bones. </w:t>
      </w:r>
    </w:p>
    <w:p w:rsidR="007E7B0F" w:rsidRPr="008B1C06" w:rsidRDefault="007E7B0F" w:rsidP="008B1C0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B1C06">
        <w:rPr>
          <w:rFonts w:ascii="Times New Roman" w:hAnsi="Times New Roman" w:cs="Times New Roman"/>
          <w:b/>
          <w:sz w:val="24"/>
          <w:szCs w:val="24"/>
        </w:rPr>
        <w:t>Food diary</w:t>
      </w:r>
      <w:bookmarkStart w:id="0" w:name="_GoBack"/>
      <w:bookmarkEnd w:id="0"/>
    </w:p>
    <w:p w:rsidR="007E7B0F" w:rsidRPr="008B1C06" w:rsidRDefault="00590E8E" w:rsidP="008B1C0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B1C0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542793" cy="4880223"/>
            <wp:effectExtent l="0" t="0" r="0" b="0"/>
            <wp:docPr id="1" name="Picture 1" descr="C:\Users\ADMIN\AppData\Local\Microsoft\Windows\INetCache\Content.Word\IMG_20180620_113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IMG_20180620_1136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924" cy="4887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62D" w:rsidRPr="008B1C06" w:rsidRDefault="00E014AA" w:rsidP="008B1C0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C06">
        <w:rPr>
          <w:rFonts w:ascii="Times New Roman" w:hAnsi="Times New Roman" w:cs="Times New Roman"/>
          <w:b/>
          <w:sz w:val="24"/>
          <w:szCs w:val="24"/>
        </w:rPr>
        <w:t>Food Notes</w:t>
      </w:r>
    </w:p>
    <w:p w:rsidR="00E014AA" w:rsidRPr="008B1C06" w:rsidRDefault="00E014AA" w:rsidP="008B1C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1C06">
        <w:rPr>
          <w:rFonts w:ascii="Times New Roman" w:hAnsi="Times New Roman" w:cs="Times New Roman"/>
          <w:sz w:val="24"/>
          <w:szCs w:val="24"/>
        </w:rPr>
        <w:t xml:space="preserve">Breakfast: I woke up, took a warm bath and went to the kitchen. I opened the fridge and had a glass of milk and cookies. This felt refreshing and warmed me up for the rest of the day. </w:t>
      </w:r>
    </w:p>
    <w:p w:rsidR="00E014AA" w:rsidRPr="008B1C06" w:rsidRDefault="00E014AA" w:rsidP="008B1C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1C06">
        <w:rPr>
          <w:rFonts w:ascii="Times New Roman" w:hAnsi="Times New Roman" w:cs="Times New Roman"/>
          <w:sz w:val="24"/>
          <w:szCs w:val="24"/>
        </w:rPr>
        <w:t xml:space="preserve">Lunch: I took lunch at about 1300 hours. This time I was really starving and took a whole plate of Chinese food, after which I was satisfied. </w:t>
      </w:r>
    </w:p>
    <w:p w:rsidR="00E014AA" w:rsidRPr="008B1C06" w:rsidRDefault="00E014AA" w:rsidP="008B1C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1C06">
        <w:rPr>
          <w:rFonts w:ascii="Times New Roman" w:hAnsi="Times New Roman" w:cs="Times New Roman"/>
          <w:sz w:val="24"/>
          <w:szCs w:val="24"/>
        </w:rPr>
        <w:t xml:space="preserve">Dinner: I took Tilapia 4 </w:t>
      </w:r>
      <w:r w:rsidR="008B1C06" w:rsidRPr="008B1C06">
        <w:rPr>
          <w:rFonts w:ascii="Times New Roman" w:hAnsi="Times New Roman" w:cs="Times New Roman"/>
          <w:sz w:val="24"/>
          <w:szCs w:val="24"/>
        </w:rPr>
        <w:t>oz.</w:t>
      </w:r>
      <w:r w:rsidRPr="008B1C06">
        <w:rPr>
          <w:rFonts w:ascii="Times New Roman" w:hAnsi="Times New Roman" w:cs="Times New Roman"/>
          <w:sz w:val="24"/>
          <w:szCs w:val="24"/>
        </w:rPr>
        <w:t xml:space="preserve"> with garden salad.</w:t>
      </w:r>
    </w:p>
    <w:p w:rsidR="00E014AA" w:rsidRPr="008B1C06" w:rsidRDefault="00E014AA" w:rsidP="008B1C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1C06">
        <w:rPr>
          <w:rFonts w:ascii="Times New Roman" w:hAnsi="Times New Roman" w:cs="Times New Roman"/>
          <w:sz w:val="24"/>
          <w:szCs w:val="24"/>
        </w:rPr>
        <w:t xml:space="preserve">Snacks: I had Cheetos and apples for my snacks. They enlightened my mood and I was able to play video games for hours. </w:t>
      </w:r>
    </w:p>
    <w:p w:rsidR="00590E8E" w:rsidRPr="008B1C06" w:rsidRDefault="00590E8E" w:rsidP="008B1C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0E8E" w:rsidRPr="008B1C06" w:rsidRDefault="00590E8E" w:rsidP="008B1C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0E8E" w:rsidRPr="008B1C06" w:rsidRDefault="00590E8E" w:rsidP="008B1C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0E8E" w:rsidRPr="008B1C06" w:rsidRDefault="00590E8E" w:rsidP="008B1C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0E8E" w:rsidRPr="008B1C06" w:rsidRDefault="00590E8E" w:rsidP="008B1C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1C0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1418" cy="5913755"/>
            <wp:effectExtent l="0" t="0" r="1905" b="0"/>
            <wp:docPr id="2" name="Picture 2" descr="C:\Users\ADMIN\AppData\Local\Microsoft\Windows\INetCache\Content.Word\IMG_20180620_113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IMG_20180620_11360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153" cy="5931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E8E" w:rsidRDefault="008B1C06" w:rsidP="008B1C0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Food Notes</w:t>
      </w:r>
    </w:p>
    <w:p w:rsidR="008B1C06" w:rsidRDefault="008B1C06" w:rsidP="008B1C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Breakfast: I woke up hungry and had a glass of milk with 2 fried eggs. This was a satisfying breakfast because of the energy and sodium levels which I think are essential for my exercise.</w:t>
      </w:r>
    </w:p>
    <w:p w:rsidR="008B1C06" w:rsidRDefault="008B1C06" w:rsidP="008B1C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Lunch: after a busy day at the gym, I had a heavy lunch, </w:t>
      </w:r>
      <w:proofErr w:type="spellStart"/>
      <w:r>
        <w:rPr>
          <w:rFonts w:ascii="Times New Roman" w:hAnsi="Times New Roman" w:cs="Times New Roman"/>
          <w:sz w:val="24"/>
          <w:szCs w:val="24"/>
        </w:rPr>
        <w:t>Ugali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1 piece of chicken breast. This lunch was good and delicious. I definitely will go back for more. </w:t>
      </w:r>
    </w:p>
    <w:p w:rsidR="008B1C06" w:rsidRDefault="008B1C06" w:rsidP="008B1C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Dinner: I had a light dinner, tilapia 4 0z. with a garden salad. Fish is always good. It has all these vitamins and nutrients which aid growth. </w:t>
      </w:r>
    </w:p>
    <w:p w:rsidR="008B1C06" w:rsidRPr="008B1C06" w:rsidRDefault="003300BD" w:rsidP="008B1C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Snacks: I had 2</w:t>
      </w:r>
      <w:r w:rsidR="008B1C06">
        <w:rPr>
          <w:rFonts w:ascii="Times New Roman" w:hAnsi="Times New Roman" w:cs="Times New Roman"/>
          <w:sz w:val="24"/>
          <w:szCs w:val="24"/>
        </w:rPr>
        <w:t xml:space="preserve"> chopped apples. This is always soothing.</w:t>
      </w:r>
    </w:p>
    <w:p w:rsidR="00590E8E" w:rsidRDefault="00590E8E" w:rsidP="008B1C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1C0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32500" cy="5296395"/>
            <wp:effectExtent l="0" t="0" r="6350" b="0"/>
            <wp:docPr id="3" name="Picture 3" descr="C:\Users\ADMIN\AppData\Local\Microsoft\Windows\INetCache\Content.Word\IMG_20180620_113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INetCache\Content.Word\IMG_20180620_11354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483" cy="5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DE6" w:rsidRDefault="00B14DE6" w:rsidP="008B1C0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Food Notes</w:t>
      </w:r>
    </w:p>
    <w:p w:rsidR="00B14DE6" w:rsidRDefault="00B14DE6" w:rsidP="00B14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Breakfast: I woke up and had a 0 minutes workout. I ended up taking 2 Weetabix biscuits and a glass of milk. It was satisfying because it made me regain my energy quickly.</w:t>
      </w:r>
    </w:p>
    <w:p w:rsidR="00B14DE6" w:rsidRDefault="00B14DE6" w:rsidP="00B14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Lunch: I had a glass of boiled </w:t>
      </w:r>
      <w:proofErr w:type="spellStart"/>
      <w:r>
        <w:rPr>
          <w:rFonts w:ascii="Times New Roman" w:hAnsi="Times New Roman" w:cs="Times New Roman"/>
          <w:sz w:val="24"/>
          <w:szCs w:val="24"/>
        </w:rPr>
        <w:t>githeri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an 8 oz. serving. I didn’t like this meal though I had to change my diet to some extent. </w:t>
      </w:r>
    </w:p>
    <w:p w:rsidR="00B14DE6" w:rsidRDefault="00B14DE6" w:rsidP="00B14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Dinner: I had a slice of pizza and a glass of red wine. This felt refreshing especially the wine.</w:t>
      </w:r>
    </w:p>
    <w:p w:rsidR="00163276" w:rsidRDefault="00B14DE6" w:rsidP="00B14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Snacks: I had my usual snacks, 2 chopped apples. This is always a satisfying part of my diet, especially when </w:t>
      </w:r>
      <w:r w:rsidR="008E3885">
        <w:rPr>
          <w:rFonts w:ascii="Times New Roman" w:hAnsi="Times New Roman" w:cs="Times New Roman"/>
          <w:sz w:val="24"/>
          <w:szCs w:val="24"/>
        </w:rPr>
        <w:t xml:space="preserve">am watching a movie or playing a video game. </w:t>
      </w:r>
    </w:p>
    <w:p w:rsidR="00163276" w:rsidRDefault="00163276" w:rsidP="00B14DE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Analysis</w:t>
      </w:r>
    </w:p>
    <w:p w:rsidR="00D22603" w:rsidRPr="00D22603" w:rsidRDefault="00D22603" w:rsidP="00D226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on 1200 calorie diet goal of 165g carbohydrates, 40g fats, and 45g proteins (Your Fitness Goals, 2016). </w:t>
      </w:r>
    </w:p>
    <w:p w:rsidR="00B14DE6" w:rsidRDefault="00B14DE6" w:rsidP="0016327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3FB5">
        <w:rPr>
          <w:rFonts w:ascii="Times New Roman" w:hAnsi="Times New Roman" w:cs="Times New Roman"/>
          <w:noProof/>
          <w:sz w:val="24"/>
          <w:szCs w:val="24"/>
        </w:rPr>
      </w:r>
      <w:r w:rsidR="00165BF7">
        <w:rPr>
          <w:rFonts w:ascii="Times New Roman" w:hAnsi="Times New Roman" w:cs="Times New Roman"/>
          <w:sz w:val="24"/>
          <w:szCs w:val="24"/>
        </w:rPr>
        <w:object w:dxaOrig="10954" w:dyaOrig="29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3.3pt;height:145.85pt" o:ole="">
            <v:imagedata r:id="rId9" o:title=""/>
          </v:shape>
          <o:OLEObject Type="Embed" ProgID="Excel.Sheet.12" ShapeID="_x0000_i1025" DrawAspect="Content" ObjectID="_1591285709" r:id="rId10"/>
        </w:object>
      </w:r>
      <w:r w:rsidR="0004268F">
        <w:rPr>
          <w:rFonts w:ascii="Times New Roman" w:hAnsi="Times New Roman" w:cs="Times New Roman"/>
          <w:b/>
          <w:sz w:val="24"/>
          <w:szCs w:val="24"/>
        </w:rPr>
        <w:t>Carbohydrates</w:t>
      </w:r>
    </w:p>
    <w:p w:rsidR="0004268F" w:rsidRDefault="0004268F" w:rsidP="0016327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thought I was checking my carbohydrate intake well. However, to my surprise I have been fluctuating by a small margin from the recommended amount. This is why I have been able to accomplish most of my exercises on time. However, I will find an alternative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githeri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or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rather increase my exercises to consume all the carbohydrates in the system. </w:t>
      </w:r>
      <w:r w:rsidR="00FF1AD2">
        <w:rPr>
          <w:rFonts w:ascii="Times New Roman" w:hAnsi="Times New Roman" w:cs="Times New Roman"/>
          <w:sz w:val="24"/>
          <w:szCs w:val="24"/>
        </w:rPr>
        <w:t xml:space="preserve">This will also ensure that I remain within the recommended daily intake of nutrients. </w:t>
      </w:r>
    </w:p>
    <w:p w:rsidR="002B4BF9" w:rsidRDefault="002B4BF9" w:rsidP="002B4BF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Fats </w:t>
      </w:r>
    </w:p>
    <w:p w:rsidR="002B4BF9" w:rsidRDefault="00A23E7F" w:rsidP="002B4B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always try my best to consume foods with low fat content. According to </w:t>
      </w:r>
      <w:proofErr w:type="spellStart"/>
      <w:r>
        <w:rPr>
          <w:rFonts w:ascii="Times New Roman" w:hAnsi="Times New Roman" w:cs="Times New Roman"/>
          <w:sz w:val="24"/>
          <w:szCs w:val="24"/>
        </w:rPr>
        <w:t>Dudek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(2014) the recommended daily intake of fats is 40g. I maintained my fats below this range with the lowest being 20g. I have realized that snacks, especially Cheetos have a significant amount of fats and can be a perfect inclusion in my diet. </w:t>
      </w:r>
    </w:p>
    <w:p w:rsidR="00AB436F" w:rsidRDefault="00AB436F" w:rsidP="00AB436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Protein </w:t>
      </w:r>
    </w:p>
    <w:p w:rsidR="00AB436F" w:rsidRDefault="003925AE" w:rsidP="00AB43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plenty of protein sources. I love fish (tilapia), eggs and chicken. These sources provide me with plenty of proteins, above the recommended daily intake. With my plan to increase my carbohydrate intake, I also intend to reduce my protein intake by approximately 40% to meet the required daily intake of 45g (</w:t>
      </w:r>
      <w:proofErr w:type="spellStart"/>
      <w:r>
        <w:rPr>
          <w:rFonts w:ascii="Times New Roman" w:hAnsi="Times New Roman" w:cs="Times New Roman"/>
          <w:sz w:val="24"/>
          <w:szCs w:val="24"/>
        </w:rPr>
        <w:t>Dudek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2014).</w:t>
      </w:r>
    </w:p>
    <w:p w:rsidR="003300BD" w:rsidRDefault="003300BD" w:rsidP="003300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Fiber</w:t>
      </w:r>
    </w:p>
    <w:p w:rsidR="00462381" w:rsidRDefault="003300BD" w:rsidP="00330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a very good source of fiber in my diet. I take 2 pieces of apples. On 19</w:t>
      </w:r>
      <w:r w:rsidRPr="003300B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, I had garden salad, which I think is a good source of fiber. I will increase fiber intake by 2% to reach the recommended daily intake of 13g. </w:t>
      </w:r>
    </w:p>
    <w:p w:rsidR="00462381" w:rsidRDefault="00462381" w:rsidP="004623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Sugar</w:t>
      </w:r>
    </w:p>
    <w:p w:rsidR="003300BD" w:rsidRDefault="00462381" w:rsidP="004623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overall sugar intake was very high. I have realized that 2 apples have a high amount of sugar. Therefore, I will find an alternative source of fiber and reduce the number of apples in my snacks to 1 chopped piece. </w:t>
      </w:r>
      <w:r w:rsidR="00C21D3A">
        <w:rPr>
          <w:rFonts w:ascii="Times New Roman" w:hAnsi="Times New Roman" w:cs="Times New Roman"/>
          <w:sz w:val="24"/>
          <w:szCs w:val="24"/>
        </w:rPr>
        <w:t xml:space="preserve">This will achieve a 50% reduction in the amount of daily sugar intake. </w:t>
      </w:r>
    </w:p>
    <w:p w:rsidR="004B16CA" w:rsidRDefault="004B16CA" w:rsidP="004B16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Saturated fats</w:t>
      </w:r>
    </w:p>
    <w:p w:rsidR="004B16CA" w:rsidRDefault="004B16CA" w:rsidP="004B16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My saturated fats were within the range I expected. As a person who does exercise twice a week, I need more sources of energy to keep my body energized. </w:t>
      </w:r>
    </w:p>
    <w:p w:rsidR="004B16CA" w:rsidRDefault="004B16CA" w:rsidP="004B16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Polyunsaturated</w:t>
      </w:r>
    </w:p>
    <w:p w:rsidR="004B16CA" w:rsidRDefault="004B16CA" w:rsidP="004B16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polyunsaturated were high than the recommended daily intake, 0g. However, these are from healthy sources, i.e. fried eggs and Cheetos. I will reduce the number of eggs to 1 fried egg. </w:t>
      </w:r>
    </w:p>
    <w:p w:rsidR="004B16CA" w:rsidRDefault="004B16CA" w:rsidP="004B16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Monounsaturated</w:t>
      </w:r>
    </w:p>
    <w:p w:rsidR="004B16CA" w:rsidRDefault="004B16CA" w:rsidP="004B16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reduce the amount of saturated fats in my meals and increase foods with monounsaturated fats which are healthier (</w:t>
      </w:r>
      <w:proofErr w:type="spellStart"/>
      <w:r>
        <w:rPr>
          <w:rFonts w:ascii="Times New Roman" w:hAnsi="Times New Roman" w:cs="Times New Roman"/>
          <w:sz w:val="24"/>
          <w:szCs w:val="24"/>
        </w:rPr>
        <w:t>Dudek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2014). </w:t>
      </w:r>
    </w:p>
    <w:p w:rsidR="004B16CA" w:rsidRDefault="004B16CA" w:rsidP="004B16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Trans fats</w:t>
      </w:r>
    </w:p>
    <w:p w:rsidR="004B16CA" w:rsidRPr="004B16CA" w:rsidRDefault="004B16CA" w:rsidP="004B16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diet was good regarding intake of Trans fats. The recommended amount is 0g (</w:t>
      </w:r>
      <w:proofErr w:type="spellStart"/>
      <w:r>
        <w:rPr>
          <w:rFonts w:ascii="Times New Roman" w:hAnsi="Times New Roman" w:cs="Times New Roman"/>
          <w:sz w:val="24"/>
          <w:szCs w:val="24"/>
        </w:rPr>
        <w:t>Dudek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2014) which is the amount I maintained in my diet.  </w:t>
      </w:r>
    </w:p>
    <w:p w:rsidR="003300BD" w:rsidRDefault="003A1C8A" w:rsidP="003300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Cholesterol</w:t>
      </w:r>
    </w:p>
    <w:p w:rsidR="003A1C8A" w:rsidRDefault="003A1C8A" w:rsidP="003A1C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level of cholesterol intake was very high. According to Your Fitness Goals (2016), the daily recommended cholesterol intake is 300mg. In my case, I take 30% more than the recommended amount. I will reduce the number of eggs for my breakfast to 1 fried egg. </w:t>
      </w:r>
    </w:p>
    <w:p w:rsidR="00414F48" w:rsidRDefault="00414F48" w:rsidP="00414F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Sodium</w:t>
      </w:r>
    </w:p>
    <w:p w:rsidR="00414F48" w:rsidRDefault="00414F48" w:rsidP="00414F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recommended intake of sodium was 2500mg. my daily intake of sodium varied very much. On 19</w:t>
      </w:r>
      <w:r w:rsidRPr="00414F4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the level was slightly higher than the recommended level. However, on 20</w:t>
      </w:r>
      <w:r w:rsidRPr="00414F4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21</w:t>
      </w:r>
      <w:r w:rsidRPr="00414F4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the levels were very low. I guess it’s high time I include a source of sodium in my meals. </w:t>
      </w:r>
    </w:p>
    <w:p w:rsidR="00414F48" w:rsidRDefault="00414F48" w:rsidP="00414F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Potassium</w:t>
      </w:r>
    </w:p>
    <w:p w:rsidR="00414F48" w:rsidRDefault="00414F48" w:rsidP="00414F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My potassium intake was very low, less than 35% of the recommended daily intake. I will thus substitute foods high in calories to those high in potassium. These can be whole grains, vegetables, and fruits (</w:t>
      </w:r>
      <w:proofErr w:type="spellStart"/>
      <w:r>
        <w:rPr>
          <w:rFonts w:ascii="Times New Roman" w:hAnsi="Times New Roman" w:cs="Times New Roman"/>
          <w:sz w:val="24"/>
          <w:szCs w:val="24"/>
        </w:rPr>
        <w:t>Dudek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2014). </w:t>
      </w:r>
    </w:p>
    <w:p w:rsidR="008B4B8D" w:rsidRDefault="008B4B8D" w:rsidP="008B4B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Vitamin A</w:t>
      </w:r>
    </w:p>
    <w:p w:rsidR="008B4B8D" w:rsidRDefault="008B4B8D" w:rsidP="008B4B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sources of vitamin A were more than enough, by 24% cumulatively. </w:t>
      </w:r>
      <w:r w:rsidR="00790C2C">
        <w:rPr>
          <w:rFonts w:ascii="Times New Roman" w:hAnsi="Times New Roman" w:cs="Times New Roman"/>
          <w:sz w:val="24"/>
          <w:szCs w:val="24"/>
        </w:rPr>
        <w:t xml:space="preserve">This can be attributed the high intake of apples in my meals. </w:t>
      </w:r>
    </w:p>
    <w:p w:rsidR="00790C2C" w:rsidRDefault="00790C2C" w:rsidP="00790C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Vitamin C</w:t>
      </w:r>
    </w:p>
    <w:p w:rsidR="00790C2C" w:rsidRDefault="00790C2C" w:rsidP="00790C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vitamin C were way below almost down by half. To boost this, I need foods like broccoli, cauliflower, carrots, and Brussel sprouts, which are good sources of vitamin C (</w:t>
      </w:r>
      <w:proofErr w:type="spellStart"/>
      <w:r>
        <w:rPr>
          <w:rFonts w:ascii="Times New Roman" w:hAnsi="Times New Roman" w:cs="Times New Roman"/>
          <w:sz w:val="24"/>
          <w:szCs w:val="24"/>
        </w:rPr>
        <w:t>Dudek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2014).</w:t>
      </w:r>
    </w:p>
    <w:p w:rsidR="00790C2C" w:rsidRDefault="00790C2C" w:rsidP="00790C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Calcium</w:t>
      </w:r>
    </w:p>
    <w:p w:rsidR="00790C2C" w:rsidRDefault="00776856" w:rsidP="00790C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level of calcium is worrying. The highest was 42%. This prompts me to include foods like cheese, milk, cereals, and cabbages. </w:t>
      </w:r>
    </w:p>
    <w:p w:rsidR="00776856" w:rsidRDefault="00776856" w:rsidP="007768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Iron</w:t>
      </w:r>
    </w:p>
    <w:p w:rsidR="00776856" w:rsidRDefault="00776856" w:rsidP="007768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was deeply worried with the amount of iron in my daily intake. It is like I did not have any sources of iron in my meals with the highest being 15%.</w:t>
      </w:r>
      <w:r w:rsidR="000C59E0">
        <w:rPr>
          <w:rFonts w:ascii="Times New Roman" w:hAnsi="Times New Roman" w:cs="Times New Roman"/>
          <w:sz w:val="24"/>
          <w:szCs w:val="24"/>
        </w:rPr>
        <w:t xml:space="preserve"> I have been getting tired easily. This can be explained by my low levels of iron.</w:t>
      </w:r>
      <w:r>
        <w:rPr>
          <w:rFonts w:ascii="Times New Roman" w:hAnsi="Times New Roman" w:cs="Times New Roman"/>
          <w:sz w:val="24"/>
          <w:szCs w:val="24"/>
        </w:rPr>
        <w:t xml:space="preserve"> Due to the fact that I exercise twice a week and I intend to have</w:t>
      </w:r>
      <w:r w:rsidR="000C59E0">
        <w:rPr>
          <w:rFonts w:ascii="Times New Roman" w:hAnsi="Times New Roman" w:cs="Times New Roman"/>
          <w:sz w:val="24"/>
          <w:szCs w:val="24"/>
        </w:rPr>
        <w:t xml:space="preserve"> stronger bones and healthy blood cells. I will increase the frequency of fish </w:t>
      </w:r>
      <w:r w:rsidR="006435EE">
        <w:rPr>
          <w:rFonts w:ascii="Times New Roman" w:hAnsi="Times New Roman" w:cs="Times New Roman"/>
          <w:sz w:val="24"/>
          <w:szCs w:val="24"/>
        </w:rPr>
        <w:t>in my meals as well as cereals.</w:t>
      </w:r>
    </w:p>
    <w:p w:rsidR="006435EE" w:rsidRDefault="006435EE" w:rsidP="006435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Strengths and weaknesses </w:t>
      </w:r>
    </w:p>
    <w:p w:rsidR="006435EE" w:rsidRDefault="006435EE" w:rsidP="00643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Strengths: </w:t>
      </w:r>
      <w:r w:rsidR="00502F44">
        <w:rPr>
          <w:rFonts w:ascii="Times New Roman" w:hAnsi="Times New Roman" w:cs="Times New Roman"/>
          <w:sz w:val="24"/>
          <w:szCs w:val="24"/>
        </w:rPr>
        <w:t>the strengths in my diet are carbohydrates, fats,</w:t>
      </w:r>
      <w:r w:rsidR="008F14CA">
        <w:rPr>
          <w:rFonts w:ascii="Times New Roman" w:hAnsi="Times New Roman" w:cs="Times New Roman"/>
          <w:sz w:val="24"/>
          <w:szCs w:val="24"/>
        </w:rPr>
        <w:t xml:space="preserve"> fiber,</w:t>
      </w:r>
      <w:r w:rsidR="00502F44">
        <w:rPr>
          <w:rFonts w:ascii="Times New Roman" w:hAnsi="Times New Roman" w:cs="Times New Roman"/>
          <w:sz w:val="24"/>
          <w:szCs w:val="24"/>
        </w:rPr>
        <w:t xml:space="preserve"> and proteins. These sources have remained within the daily recommended intake. </w:t>
      </w:r>
    </w:p>
    <w:p w:rsidR="00502F44" w:rsidRDefault="00502F44" w:rsidP="00643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Weaknesses: </w:t>
      </w:r>
      <w:r w:rsidR="008F14CA">
        <w:rPr>
          <w:rFonts w:ascii="Times New Roman" w:hAnsi="Times New Roman" w:cs="Times New Roman"/>
          <w:sz w:val="24"/>
          <w:szCs w:val="24"/>
        </w:rPr>
        <w:t xml:space="preserve">my weaknesses are vitamins, polyunsaturated and monounsaturated fats, and cholesterol. </w:t>
      </w:r>
    </w:p>
    <w:p w:rsidR="00514CE2" w:rsidRDefault="00514CE2" w:rsidP="00643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Medical condition: </w:t>
      </w:r>
      <w:r>
        <w:rPr>
          <w:rFonts w:ascii="Times New Roman" w:hAnsi="Times New Roman" w:cs="Times New Roman"/>
          <w:sz w:val="24"/>
          <w:szCs w:val="24"/>
        </w:rPr>
        <w:t>no medical conditions</w:t>
      </w:r>
    </w:p>
    <w:p w:rsidR="00514CE2" w:rsidRDefault="00514CE2" w:rsidP="00643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Medications: </w:t>
      </w:r>
      <w:r>
        <w:rPr>
          <w:rFonts w:ascii="Times New Roman" w:hAnsi="Times New Roman" w:cs="Times New Roman"/>
          <w:sz w:val="24"/>
          <w:szCs w:val="24"/>
        </w:rPr>
        <w:t>no medications</w:t>
      </w:r>
    </w:p>
    <w:p w:rsidR="00514CE2" w:rsidRDefault="00514CE2" w:rsidP="00643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Culture: </w:t>
      </w:r>
      <w:r>
        <w:rPr>
          <w:rFonts w:ascii="Times New Roman" w:hAnsi="Times New Roman" w:cs="Times New Roman"/>
          <w:sz w:val="24"/>
          <w:szCs w:val="24"/>
        </w:rPr>
        <w:t>culture does not influence my diet</w:t>
      </w:r>
    </w:p>
    <w:p w:rsidR="00514CE2" w:rsidRDefault="00514CE2" w:rsidP="006435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Diet plan</w:t>
      </w:r>
    </w:p>
    <w:p w:rsidR="000207B4" w:rsidRDefault="00514CE2" w:rsidP="000207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a BMI of 21.39, I plan to increase my weight to 150 lbs. This will still allow me to be within the healthy range of 18 to 24. To achieve this, I have to balance my nutrients properly. I will achieve this by increasing the calories by a 5%, increase intake of vitamins and mineral salts, vegetables and fish. I will also take a minimum of 8 glasses of water daily to help me go through my exercise without problems.</w:t>
      </w:r>
    </w:p>
    <w:p w:rsidR="00125BEC" w:rsidRDefault="00125BEC" w:rsidP="00125BE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Goals /implementations</w:t>
      </w:r>
    </w:p>
    <w:p w:rsidR="00815464" w:rsidRDefault="00125BEC" w:rsidP="00125B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30</w:t>
      </w:r>
      <w:r w:rsidRPr="00125B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June, I will increase my fiber intake by 2%. I will achieve this by depending on easy to cook meals which have a high fiber content and low fat content. This is because I intent to reduce my fat intake and focus on consuming foods which have monounsaturated fats, which are good for human consumption. </w:t>
      </w:r>
    </w:p>
    <w:p w:rsidR="00125BEC" w:rsidRPr="00125BEC" w:rsidRDefault="00815464" w:rsidP="00125B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also intent to increase my daily intake of vitamins and mineral salts to more than 75%, to ensure that I range close to the recommended percentage, 100%.</w:t>
      </w:r>
      <w:r w:rsidR="00A577FC">
        <w:rPr>
          <w:rFonts w:ascii="Times New Roman" w:hAnsi="Times New Roman" w:cs="Times New Roman"/>
          <w:sz w:val="24"/>
          <w:szCs w:val="24"/>
        </w:rPr>
        <w:t xml:space="preserve"> I also wan</w:t>
      </w:r>
      <w:r w:rsidR="00745E84">
        <w:rPr>
          <w:rFonts w:ascii="Times New Roman" w:hAnsi="Times New Roman" w:cs="Times New Roman"/>
          <w:sz w:val="24"/>
          <w:szCs w:val="24"/>
        </w:rPr>
        <w:t xml:space="preserve">t to balance my protein </w:t>
      </w:r>
      <w:r w:rsidR="00A577FC">
        <w:rPr>
          <w:rFonts w:ascii="Times New Roman" w:hAnsi="Times New Roman" w:cs="Times New Roman"/>
          <w:sz w:val="24"/>
          <w:szCs w:val="24"/>
        </w:rPr>
        <w:t xml:space="preserve">and carbohydrate intake, to remain within the recommended range, and also give my body the required nutrients for a healthy growth. </w:t>
      </w:r>
    </w:p>
    <w:p w:rsidR="000207B4" w:rsidRDefault="005A13F2" w:rsidP="000207B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Reflection</w:t>
      </w:r>
    </w:p>
    <w:p w:rsidR="005A13F2" w:rsidRPr="005A13F2" w:rsidRDefault="005A13F2" w:rsidP="005A13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been always cautious with the type of meal I consume. I suppose this is one of the ways through which I have been able to maintain my weight and BMI within a healthy range. </w:t>
      </w:r>
      <w:r w:rsidR="00A13DCF">
        <w:rPr>
          <w:rFonts w:ascii="Times New Roman" w:hAnsi="Times New Roman" w:cs="Times New Roman"/>
          <w:sz w:val="24"/>
          <w:szCs w:val="24"/>
        </w:rPr>
        <w:t xml:space="preserve">However, due to work and a tight schedule, I ended up consuming junk food. This led to gain of weight and reduced activeness. I have been using My Fitness Pal for 2 years now. This has allowed me to keep track of my meals and nutrients on a daily basis. Also, it has enabled me to know what type of food I should omit or include in my meals. </w:t>
      </w:r>
    </w:p>
    <w:p w:rsidR="00514CE2" w:rsidRDefault="00514CE2" w:rsidP="00643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2AF5" w:rsidRDefault="00BD2AF5" w:rsidP="00BD2A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cited</w:t>
      </w:r>
    </w:p>
    <w:p w:rsidR="00BD2AF5" w:rsidRPr="00514CE2" w:rsidRDefault="00BD2AF5" w:rsidP="00BD2A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D2AF5" w:rsidRPr="00514CE2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45CE" w:rsidRDefault="009045CE" w:rsidP="00BD2AF5">
      <w:pPr>
        <w:spacing w:after="0" w:line="240" w:lineRule="auto"/>
      </w:pPr>
      <w:r>
        <w:separator/>
      </w:r>
    </w:p>
  </w:endnote>
  <w:endnote w:type="continuationSeparator" w:id="0">
    <w:p w:rsidR="009045CE" w:rsidRDefault="009045CE" w:rsidP="00BD2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45CE" w:rsidRDefault="009045CE" w:rsidP="00BD2AF5">
      <w:pPr>
        <w:spacing w:after="0" w:line="240" w:lineRule="auto"/>
      </w:pPr>
      <w:r>
        <w:separator/>
      </w:r>
    </w:p>
  </w:footnote>
  <w:footnote w:type="continuationSeparator" w:id="0">
    <w:p w:rsidR="009045CE" w:rsidRDefault="009045CE" w:rsidP="00BD2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60176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D2AF5" w:rsidRDefault="00BD2AF5" w:rsidP="00BD2AF5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77F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BD2AF5" w:rsidRDefault="00BD2A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62D"/>
    <w:rsid w:val="000207B4"/>
    <w:rsid w:val="00020E64"/>
    <w:rsid w:val="00035A39"/>
    <w:rsid w:val="0004268F"/>
    <w:rsid w:val="000C59E0"/>
    <w:rsid w:val="0010316B"/>
    <w:rsid w:val="00125BEC"/>
    <w:rsid w:val="00163276"/>
    <w:rsid w:val="00254247"/>
    <w:rsid w:val="002B4BF9"/>
    <w:rsid w:val="003300BD"/>
    <w:rsid w:val="003925AE"/>
    <w:rsid w:val="003A1C8A"/>
    <w:rsid w:val="003C28D1"/>
    <w:rsid w:val="00414F48"/>
    <w:rsid w:val="00462381"/>
    <w:rsid w:val="004630BF"/>
    <w:rsid w:val="004B16CA"/>
    <w:rsid w:val="00502F44"/>
    <w:rsid w:val="00507D11"/>
    <w:rsid w:val="00514CE2"/>
    <w:rsid w:val="0055335C"/>
    <w:rsid w:val="00590E8E"/>
    <w:rsid w:val="005A13F2"/>
    <w:rsid w:val="006435EE"/>
    <w:rsid w:val="00681682"/>
    <w:rsid w:val="00745E84"/>
    <w:rsid w:val="0075562D"/>
    <w:rsid w:val="00776856"/>
    <w:rsid w:val="00790C2C"/>
    <w:rsid w:val="007E1D8B"/>
    <w:rsid w:val="007E7B0F"/>
    <w:rsid w:val="00815464"/>
    <w:rsid w:val="008B1C06"/>
    <w:rsid w:val="008B4B8D"/>
    <w:rsid w:val="008E3885"/>
    <w:rsid w:val="008F14CA"/>
    <w:rsid w:val="009045CE"/>
    <w:rsid w:val="00906154"/>
    <w:rsid w:val="00A13DCF"/>
    <w:rsid w:val="00A23E7F"/>
    <w:rsid w:val="00A577FC"/>
    <w:rsid w:val="00AB436F"/>
    <w:rsid w:val="00B10A27"/>
    <w:rsid w:val="00B14DE6"/>
    <w:rsid w:val="00B72D6F"/>
    <w:rsid w:val="00B87CFC"/>
    <w:rsid w:val="00BC2644"/>
    <w:rsid w:val="00BD2AF5"/>
    <w:rsid w:val="00C21D3A"/>
    <w:rsid w:val="00D22603"/>
    <w:rsid w:val="00D9286B"/>
    <w:rsid w:val="00DC7E12"/>
    <w:rsid w:val="00DF0E59"/>
    <w:rsid w:val="00E014AA"/>
    <w:rsid w:val="00E83FB5"/>
    <w:rsid w:val="00F70A29"/>
    <w:rsid w:val="00FF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022BDB5"/>
  <w15:chartTrackingRefBased/>
  <w15:docId w15:val="{5D0848C2-30DA-4CBC-AA0C-716A8D634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AF5"/>
  </w:style>
  <w:style w:type="paragraph" w:styleId="Footer">
    <w:name w:val="footer"/>
    <w:basedOn w:val="Normal"/>
    <w:link w:val="FooterChar"/>
    <w:uiPriority w:val="99"/>
    <w:unhideWhenUsed/>
    <w:rsid w:val="00BD2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image" Target="media/image2.jpeg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header" Target="header1.xml" /><Relationship Id="rId5" Type="http://schemas.openxmlformats.org/officeDocument/2006/relationships/endnotes" Target="endnotes.xml" /><Relationship Id="rId10" Type="http://schemas.openxmlformats.org/officeDocument/2006/relationships/package" Target="embeddings/Microsoft_Excel_Worksheet1.xlsx" /><Relationship Id="rId4" Type="http://schemas.openxmlformats.org/officeDocument/2006/relationships/footnotes" Target="footnotes.xml" /><Relationship Id="rId9" Type="http://schemas.openxmlformats.org/officeDocument/2006/relationships/image" Target="media/image4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lazarus junior</dc:creator>
  <cp:keywords/>
  <dc:description/>
  <cp:lastModifiedBy>Guest User</cp:lastModifiedBy>
  <cp:revision>2</cp:revision>
  <dcterms:created xsi:type="dcterms:W3CDTF">2018-06-23T16:02:00Z</dcterms:created>
  <dcterms:modified xsi:type="dcterms:W3CDTF">2018-06-23T16:02:00Z</dcterms:modified>
</cp:coreProperties>
</file>