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C8C61" w14:textId="77777777" w:rsidR="00756293" w:rsidRPr="00756293" w:rsidRDefault="00756293" w:rsidP="00756293">
      <w:pPr>
        <w:rPr>
          <w:color w:val="FF0000"/>
        </w:rPr>
      </w:pPr>
      <w:r w:rsidRPr="00756293">
        <w:rPr>
          <w:color w:val="FF0000"/>
        </w:rPr>
        <w:t>Assignments Due 2/5:</w:t>
      </w:r>
    </w:p>
    <w:p w14:paraId="5F0238B5" w14:textId="77777777" w:rsidR="00756293" w:rsidRDefault="00756293" w:rsidP="00756293">
      <w:r>
        <w:t>Quiz 3: “War is the Health of the Nation”</w:t>
      </w:r>
    </w:p>
    <w:p w14:paraId="73465EED" w14:textId="0C120DF7" w:rsidR="004243E4" w:rsidRDefault="00756293" w:rsidP="00756293">
      <w:r>
        <w:t>W. Assignment 3: Read W.E.B. DuBois’s article, “The African Roots of War,” published in the Atlantic Monthly in May 1915. What were his primary points? Do you agree with his beliefs about capitalism, democracy, imperialism, international rivalry? Explain. What do you think DuBois might have added to the article if he had attempted to rewrite it in 2020?</w:t>
      </w:r>
    </w:p>
    <w:p w14:paraId="2BAE6BC9" w14:textId="0856ABB4" w:rsidR="00756293" w:rsidRPr="00756293" w:rsidRDefault="00756293" w:rsidP="00756293">
      <w:pPr>
        <w:rPr>
          <w:color w:val="FF0000"/>
        </w:rPr>
      </w:pPr>
      <w:r w:rsidRPr="00756293">
        <w:rPr>
          <w:color w:val="FF0000"/>
        </w:rPr>
        <w:t xml:space="preserve">should be between 750 – 900 words (or between 2-3 pages), double spaced, in Times New Roman (12-point) font with </w:t>
      </w:r>
      <w:r w:rsidRPr="00756293">
        <w:rPr>
          <w:color w:val="FF0000"/>
        </w:rPr>
        <w:t>one-inch</w:t>
      </w:r>
      <w:r w:rsidRPr="00756293">
        <w:rPr>
          <w:color w:val="FF0000"/>
        </w:rPr>
        <w:t xml:space="preserve"> margins all around (please use the MLA format when citing your sources).</w:t>
      </w:r>
    </w:p>
    <w:sectPr w:rsidR="00756293" w:rsidRPr="00756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93"/>
    <w:rsid w:val="000219EA"/>
    <w:rsid w:val="00756293"/>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B357"/>
  <w15:chartTrackingRefBased/>
  <w15:docId w15:val="{D138882C-6F8A-41CE-81D8-1B175D6E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1</cp:revision>
  <dcterms:created xsi:type="dcterms:W3CDTF">2021-01-31T00:34:00Z</dcterms:created>
  <dcterms:modified xsi:type="dcterms:W3CDTF">2021-01-31T00:44:00Z</dcterms:modified>
</cp:coreProperties>
</file>