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33D" w:rsidRDefault="0037333D" w:rsidP="0037333D">
      <w:r>
        <w:t>Intro. to Neuropsychological Testing</w:t>
      </w:r>
      <w:bookmarkStart w:id="0" w:name="_GoBack"/>
      <w:bookmarkEnd w:id="0"/>
    </w:p>
    <w:p w:rsidR="0037333D" w:rsidRDefault="0037333D" w:rsidP="0037333D"/>
    <w:p w:rsidR="0037333D" w:rsidRDefault="0037333D" w:rsidP="0037333D">
      <w:r>
        <w:t>Intro to Neuropsychological Assessment</w:t>
      </w:r>
    </w:p>
    <w:p w:rsidR="0037333D" w:rsidRDefault="0037333D" w:rsidP="0037333D"/>
    <w:p w:rsidR="0037333D" w:rsidRDefault="0037333D" w:rsidP="0037333D">
      <w:hyperlink r:id="rId5" w:history="1">
        <w:r w:rsidRPr="00473859">
          <w:rPr>
            <w:rStyle w:val="Hyperlink"/>
          </w:rPr>
          <w:t>https://www.youtube.com/watch?v=DYnh-MOMBs0</w:t>
        </w:r>
      </w:hyperlink>
    </w:p>
    <w:p w:rsidR="00343F00" w:rsidRDefault="00343F00"/>
    <w:sectPr w:rsidR="00343F00" w:rsidSect="004B6ED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3D"/>
    <w:rsid w:val="00343F00"/>
    <w:rsid w:val="0037333D"/>
    <w:rsid w:val="004B6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5A4B9B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33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73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DYnh-MOMBs0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157</Characters>
  <Application>Microsoft Macintosh Word</Application>
  <DocSecurity>0</DocSecurity>
  <Lines>1</Lines>
  <Paragraphs>1</Paragraphs>
  <ScaleCrop>false</ScaleCrop>
  <Company>The Levy Launch</Company>
  <LinksUpToDate>false</LinksUpToDate>
  <CharactersWithSpaces>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Elijah Levy</dc:creator>
  <cp:keywords/>
  <dc:description/>
  <cp:lastModifiedBy>Elijah Levy</cp:lastModifiedBy>
  <cp:revision>1</cp:revision>
  <dcterms:created xsi:type="dcterms:W3CDTF">2017-03-26T01:38:00Z</dcterms:created>
  <dcterms:modified xsi:type="dcterms:W3CDTF">2017-03-26T01:39:00Z</dcterms:modified>
</cp:coreProperties>
</file>