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E7442" w:rsidRPr="00D54073" w:rsidP="00D54073" w14:paraId="07C8A96A" w14:textId="2D18774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4073">
        <w:rPr>
          <w:rFonts w:ascii="Times New Roman" w:hAnsi="Times New Roman" w:cs="Times New Roman"/>
          <w:b/>
          <w:bCs/>
          <w:sz w:val="24"/>
          <w:szCs w:val="24"/>
          <w:lang w:val="en-US"/>
        </w:rPr>
        <w:t>Memorandum</w:t>
      </w:r>
    </w:p>
    <w:p w:rsidR="00D16A0B" w:rsidRPr="00D130D9" w:rsidP="00D130D9" w14:paraId="118EF04E" w14:textId="21047C3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30D9">
        <w:rPr>
          <w:rFonts w:ascii="Times New Roman" w:hAnsi="Times New Roman" w:cs="Times New Roman"/>
          <w:b/>
          <w:bCs/>
          <w:sz w:val="24"/>
          <w:szCs w:val="24"/>
          <w:lang w:val="en-US"/>
        </w:rPr>
        <w:t>TO</w:t>
      </w:r>
      <w:r w:rsidRPr="00D130D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130D9" w:rsidR="00374888">
        <w:rPr>
          <w:rFonts w:ascii="Times New Roman" w:hAnsi="Times New Roman" w:cs="Times New Roman"/>
          <w:sz w:val="24"/>
          <w:szCs w:val="24"/>
          <w:lang w:val="en-US"/>
        </w:rPr>
        <w:t xml:space="preserve"> The chief of police (COP)</w:t>
      </w:r>
    </w:p>
    <w:p w:rsidR="00D16A0B" w:rsidRPr="00D130D9" w:rsidP="00D130D9" w14:paraId="0A19B5A1" w14:textId="2594701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130D9">
        <w:rPr>
          <w:rFonts w:ascii="Times New Roman" w:hAnsi="Times New Roman" w:cs="Times New Roman"/>
          <w:b/>
          <w:bCs/>
          <w:sz w:val="24"/>
          <w:szCs w:val="24"/>
          <w:lang w:val="en-US"/>
        </w:rPr>
        <w:t>FROM:</w:t>
      </w:r>
    </w:p>
    <w:p w:rsidR="00D16A0B" w:rsidRPr="00D130D9" w:rsidP="00D130D9" w14:paraId="4A9C6F07" w14:textId="3E72251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30D9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</w:t>
      </w:r>
      <w:r w:rsidRPr="00D130D9" w:rsidR="00BB7E5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D130D9" w:rsidR="00BB7E57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Pr="00D130D9" w:rsidR="00BB7E5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130D9" w:rsidR="00BB7E57">
        <w:rPr>
          <w:rFonts w:ascii="Times New Roman" w:hAnsi="Times New Roman" w:cs="Times New Roman"/>
          <w:sz w:val="24"/>
          <w:szCs w:val="24"/>
          <w:lang w:val="en-US"/>
        </w:rPr>
        <w:t xml:space="preserve"> October 8, 2021</w:t>
      </w:r>
    </w:p>
    <w:p w:rsidR="00D16A0B" w:rsidRPr="00D130D9" w:rsidP="00D130D9" w14:paraId="24E887E7" w14:textId="4BC3476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30D9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</w:t>
      </w:r>
      <w:r w:rsidRPr="00D1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0FA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E0FA3">
        <w:rPr>
          <w:rFonts w:ascii="Times New Roman" w:hAnsi="Times New Roman" w:cs="Times New Roman"/>
          <w:b/>
          <w:bCs/>
          <w:sz w:val="24"/>
          <w:szCs w:val="24"/>
          <w:lang w:val="en-US"/>
        </w:rPr>
        <w:t>mprovements for the police department equipment</w:t>
      </w:r>
    </w:p>
    <w:p w:rsidR="000E49B8" w:rsidRPr="00D130D9" w:rsidP="00D130D9" w14:paraId="1D96F204" w14:textId="1E7DFE7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30D9">
        <w:rPr>
          <w:rFonts w:ascii="Times New Roman" w:hAnsi="Times New Roman" w:cs="Times New Roman"/>
          <w:sz w:val="24"/>
          <w:szCs w:val="24"/>
          <w:lang w:val="en-US"/>
        </w:rPr>
        <w:t xml:space="preserve">Due to the high crime rates witnessed in the recent past, I wanted to inform you that the police department needs improved equipment to deal with the rising insecurity in our area effectively. </w:t>
      </w:r>
    </w:p>
    <w:p w:rsidR="00646E4B" w:rsidRPr="00D130D9" w:rsidP="00D130D9" w14:paraId="6A058417" w14:textId="2204EE73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30D9">
        <w:rPr>
          <w:rFonts w:ascii="Times New Roman" w:hAnsi="Times New Roman" w:cs="Times New Roman"/>
          <w:sz w:val="24"/>
          <w:szCs w:val="24"/>
          <w:lang w:val="en-US"/>
        </w:rPr>
        <w:t xml:space="preserve">Police officers are an important </w:t>
      </w:r>
      <w:r w:rsidRPr="00D130D9" w:rsidR="0037569C">
        <w:rPr>
          <w:rFonts w:ascii="Times New Roman" w:hAnsi="Times New Roman" w:cs="Times New Roman"/>
          <w:sz w:val="24"/>
          <w:szCs w:val="24"/>
          <w:lang w:val="en-US"/>
        </w:rPr>
        <w:t xml:space="preserve">part of the criminal justice system as </w:t>
      </w:r>
      <w:r w:rsidRPr="00D130D9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Pr="00D130D9" w:rsidR="0037569C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Pr="00D130D9">
        <w:rPr>
          <w:rFonts w:ascii="Times New Roman" w:hAnsi="Times New Roman" w:cs="Times New Roman"/>
          <w:sz w:val="24"/>
          <w:szCs w:val="24"/>
          <w:lang w:val="en-US"/>
        </w:rPr>
        <w:t xml:space="preserve">security and </w:t>
      </w:r>
      <w:r w:rsidRPr="00D130D9" w:rsidR="0037569C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Pr="00D130D9">
        <w:rPr>
          <w:rFonts w:ascii="Times New Roman" w:hAnsi="Times New Roman" w:cs="Times New Roman"/>
          <w:sz w:val="24"/>
          <w:szCs w:val="24"/>
          <w:lang w:val="en-US"/>
        </w:rPr>
        <w:t xml:space="preserve">law and order. </w:t>
      </w:r>
      <w:r w:rsidRPr="00D130D9" w:rsidR="00300CB2">
        <w:rPr>
          <w:rFonts w:ascii="Times New Roman" w:hAnsi="Times New Roman" w:cs="Times New Roman"/>
          <w:sz w:val="24"/>
          <w:szCs w:val="24"/>
          <w:lang w:val="en-US"/>
        </w:rPr>
        <w:t xml:space="preserve">Our police officers have been using old and outdated equipment to perform their duties for a very long time. </w:t>
      </w:r>
      <w:r w:rsidRPr="00D130D9" w:rsidR="00C0458C">
        <w:rPr>
          <w:rFonts w:ascii="Times New Roman" w:hAnsi="Times New Roman" w:cs="Times New Roman"/>
          <w:sz w:val="24"/>
          <w:szCs w:val="24"/>
          <w:lang w:val="en-US"/>
        </w:rPr>
        <w:t xml:space="preserve">This has hindered them from performing their duties effectively. For example, the police officers use very old vehicles which are slow in motion and </w:t>
      </w:r>
      <w:r w:rsidRPr="00D130D9" w:rsidR="001C3776">
        <w:rPr>
          <w:rFonts w:ascii="Times New Roman" w:hAnsi="Times New Roman" w:cs="Times New Roman"/>
          <w:sz w:val="24"/>
          <w:szCs w:val="24"/>
          <w:lang w:val="en-US"/>
        </w:rPr>
        <w:t xml:space="preserve">break down easily. </w:t>
      </w:r>
      <w:r w:rsidRPr="00D130D9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Pr="00D130D9" w:rsidR="006A27C9">
        <w:rPr>
          <w:rFonts w:ascii="Times New Roman" w:hAnsi="Times New Roman" w:cs="Times New Roman"/>
          <w:sz w:val="24"/>
          <w:szCs w:val="24"/>
          <w:lang w:val="en-US"/>
        </w:rPr>
        <w:t xml:space="preserve">bullets are also old-fashioned.  </w:t>
      </w:r>
    </w:p>
    <w:p w:rsidR="009423C5" w:rsidP="00D130D9" w14:paraId="21967B8C" w14:textId="7777777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30D9">
        <w:rPr>
          <w:rFonts w:ascii="Times New Roman" w:hAnsi="Times New Roman" w:cs="Times New Roman"/>
          <w:sz w:val="24"/>
          <w:szCs w:val="24"/>
          <w:lang w:val="en-US"/>
        </w:rPr>
        <w:t xml:space="preserve">The police officers need new and modern equipment </w:t>
      </w:r>
      <w:r w:rsidRPr="00D130D9" w:rsidR="00A351E5">
        <w:rPr>
          <w:rFonts w:ascii="Times New Roman" w:hAnsi="Times New Roman" w:cs="Times New Roman"/>
          <w:sz w:val="24"/>
          <w:szCs w:val="24"/>
          <w:lang w:val="en-US"/>
        </w:rPr>
        <w:t xml:space="preserve">to enhance their working. First, </w:t>
      </w:r>
      <w:r w:rsidRPr="00D130D9" w:rsidR="003C42D8">
        <w:rPr>
          <w:rFonts w:ascii="Times New Roman" w:hAnsi="Times New Roman" w:cs="Times New Roman"/>
          <w:sz w:val="24"/>
          <w:szCs w:val="24"/>
          <w:lang w:val="en-US"/>
        </w:rPr>
        <w:t xml:space="preserve">they need new vehicles that are fast and efficient. This will enable the police to do their patrols and follow suspects easily. With the old cars, </w:t>
      </w:r>
      <w:r w:rsidRPr="00D130D9" w:rsidR="00F51F0B">
        <w:rPr>
          <w:rFonts w:ascii="Times New Roman" w:hAnsi="Times New Roman" w:cs="Times New Roman"/>
          <w:sz w:val="24"/>
          <w:szCs w:val="24"/>
          <w:lang w:val="en-US"/>
        </w:rPr>
        <w:t>suspects can escape without a trace because the vehicles can't match the speed of the suspects</w:t>
      </w:r>
      <w:r w:rsidRPr="00D130D9" w:rsidR="00220520">
        <w:rPr>
          <w:rFonts w:ascii="Times New Roman" w:hAnsi="Times New Roman" w:cs="Times New Roman"/>
          <w:sz w:val="24"/>
          <w:szCs w:val="24"/>
          <w:lang w:val="en-US"/>
        </w:rPr>
        <w:t>. Additionally, t</w:t>
      </w:r>
      <w:r w:rsidRPr="00D130D9" w:rsidR="00A351E5">
        <w:rPr>
          <w:rFonts w:ascii="Times New Roman" w:hAnsi="Times New Roman" w:cs="Times New Roman"/>
          <w:sz w:val="24"/>
          <w:szCs w:val="24"/>
          <w:lang w:val="en-US"/>
        </w:rPr>
        <w:t xml:space="preserve">hey need body cameras for proper recording of criminal activities. </w:t>
      </w:r>
      <w:r w:rsidR="002E0FA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130D9" w:rsidR="001E68E6">
        <w:rPr>
          <w:rFonts w:ascii="Times New Roman" w:hAnsi="Times New Roman" w:cs="Times New Roman"/>
          <w:sz w:val="24"/>
          <w:szCs w:val="24"/>
          <w:lang w:val="en-US"/>
        </w:rPr>
        <w:t>olice cameras increase the safety of not only the public but also the police themselves</w:t>
      </w:r>
      <w:r w:rsidRPr="00D130D9" w:rsidR="001E68E6">
        <w:rPr>
          <w:rFonts w:ascii="Times New Roman" w:hAnsi="Times New Roman" w:cs="Times New Roman"/>
          <w:sz w:val="24"/>
          <w:szCs w:val="24"/>
          <w:lang w:val="en-US"/>
        </w:rPr>
        <w:t xml:space="preserve">. Furthermore, </w:t>
      </w:r>
      <w:r w:rsidRPr="00D130D9" w:rsidR="001E68E6">
        <w:rPr>
          <w:rFonts w:ascii="Times New Roman" w:hAnsi="Times New Roman" w:cs="Times New Roman"/>
          <w:sz w:val="24"/>
          <w:szCs w:val="24"/>
          <w:lang w:val="en-US"/>
        </w:rPr>
        <w:t>body cameras improve the evidence for arrest and prosecution</w:t>
      </w:r>
      <w:r w:rsidRPr="00D130D9" w:rsidR="001E68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130D9" w:rsidR="00733280">
        <w:rPr>
          <w:rFonts w:ascii="Times New Roman" w:hAnsi="Times New Roman" w:cs="Times New Roman"/>
          <w:sz w:val="24"/>
          <w:szCs w:val="24"/>
        </w:rPr>
        <w:t xml:space="preserve"> </w:t>
      </w:r>
      <w:r w:rsidRPr="00D130D9" w:rsidR="00733280">
        <w:rPr>
          <w:rFonts w:ascii="Times New Roman" w:hAnsi="Times New Roman" w:cs="Times New Roman"/>
          <w:sz w:val="24"/>
          <w:szCs w:val="24"/>
          <w:lang w:val="en-US"/>
        </w:rPr>
        <w:t>These cameras enhance the basis for which an arrest and trial is made.</w:t>
      </w:r>
      <w:r w:rsidRPr="00D130D9" w:rsidR="00BD6DF8">
        <w:rPr>
          <w:rFonts w:ascii="Times New Roman" w:hAnsi="Times New Roman" w:cs="Times New Roman"/>
          <w:sz w:val="24"/>
          <w:szCs w:val="24"/>
          <w:lang w:val="en-US"/>
        </w:rPr>
        <w:t xml:space="preserve"> Lastly, the police need to be equipped with modern </w:t>
      </w:r>
      <w:r w:rsidRPr="00D130D9" w:rsidR="00394C11">
        <w:rPr>
          <w:rFonts w:ascii="Times New Roman" w:hAnsi="Times New Roman" w:cs="Times New Roman"/>
          <w:sz w:val="24"/>
          <w:szCs w:val="24"/>
          <w:lang w:val="en-US"/>
        </w:rPr>
        <w:t>guns, bulletproof vests, tape recorders, more handcuffs, and medical equipment to make their work easier and safer.</w:t>
      </w:r>
    </w:p>
    <w:p w:rsidR="000E49B8" w:rsidRPr="00D130D9" w:rsidP="00D130D9" w14:paraId="6297EF86" w14:textId="26220B5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When these improvements are done, I believe it will make the police officers</w:t>
      </w:r>
      <w:r w:rsidR="0081450D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work easier and safer and improve the security of our area, which has deteriorated in the recent past. </w:t>
      </w:r>
      <w:r w:rsidRPr="00D130D9" w:rsidR="00394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42"/>
    <w:rsid w:val="000E49B8"/>
    <w:rsid w:val="001C3776"/>
    <w:rsid w:val="001E68E6"/>
    <w:rsid w:val="001E7442"/>
    <w:rsid w:val="00220520"/>
    <w:rsid w:val="002E0FA3"/>
    <w:rsid w:val="00300CB2"/>
    <w:rsid w:val="00374888"/>
    <w:rsid w:val="0037569C"/>
    <w:rsid w:val="00394C11"/>
    <w:rsid w:val="003C42D8"/>
    <w:rsid w:val="00646E4B"/>
    <w:rsid w:val="006A27C9"/>
    <w:rsid w:val="00733280"/>
    <w:rsid w:val="0081450D"/>
    <w:rsid w:val="009423C5"/>
    <w:rsid w:val="00A351E5"/>
    <w:rsid w:val="00BB7E57"/>
    <w:rsid w:val="00BD6DF8"/>
    <w:rsid w:val="00C0458C"/>
    <w:rsid w:val="00D130D9"/>
    <w:rsid w:val="00D16A0B"/>
    <w:rsid w:val="00D54073"/>
    <w:rsid w:val="00F51F0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E21449"/>
  <w15:chartTrackingRefBased/>
  <w15:docId w15:val="{D3899D89-1D4A-4CB2-8A70-17072FD0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2021-10-08T20:00:00Z</dcterms:created>
  <dcterms:modified xsi:type="dcterms:W3CDTF">2021-10-08T20:54:00Z</dcterms:modified>
</cp:coreProperties>
</file>