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679AA" w14:textId="77777777" w:rsidR="00C248B7" w:rsidRPr="00C248B7" w:rsidRDefault="00C248B7" w:rsidP="00C248B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248B7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Write</w:t>
      </w:r>
      <w:r w:rsidRPr="00C248B7">
        <w:rPr>
          <w:rFonts w:ascii="Helvetica" w:eastAsia="Times New Roman" w:hAnsi="Helvetica" w:cs="Helvetica"/>
          <w:color w:val="2D3B45"/>
          <w:sz w:val="24"/>
          <w:szCs w:val="24"/>
        </w:rPr>
        <w:t> a 1-2 paragraph proposal discussing the culture you would like to present in class. The proposal should include:</w:t>
      </w:r>
    </w:p>
    <w:p w14:paraId="2DF64B85" w14:textId="77777777" w:rsidR="00C248B7" w:rsidRPr="00C248B7" w:rsidRDefault="00C248B7" w:rsidP="00C248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248B7">
        <w:rPr>
          <w:rFonts w:ascii="Helvetica" w:eastAsia="Times New Roman" w:hAnsi="Helvetica" w:cs="Helvetica"/>
          <w:color w:val="2D3B45"/>
          <w:sz w:val="24"/>
          <w:szCs w:val="24"/>
        </w:rPr>
        <w:t>The culture you are choosing</w:t>
      </w:r>
    </w:p>
    <w:p w14:paraId="5CBC0235" w14:textId="1FA91D84" w:rsidR="00C248B7" w:rsidRPr="00C248B7" w:rsidRDefault="00C248B7" w:rsidP="00C248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248B7">
        <w:rPr>
          <w:rFonts w:ascii="Helvetica" w:eastAsia="Times New Roman" w:hAnsi="Helvetica" w:cs="Helvetica"/>
          <w:color w:val="2D3B45"/>
          <w:sz w:val="24"/>
          <w:szCs w:val="24"/>
        </w:rPr>
        <w:t xml:space="preserve">What you intend to learn </w:t>
      </w:r>
      <w:r w:rsidRPr="00C248B7">
        <w:rPr>
          <w:rFonts w:ascii="Helvetica" w:eastAsia="Times New Roman" w:hAnsi="Helvetica" w:cs="Helvetica"/>
          <w:color w:val="2D3B45"/>
          <w:sz w:val="24"/>
          <w:szCs w:val="24"/>
        </w:rPr>
        <w:t>and disseminate</w:t>
      </w:r>
      <w:r w:rsidRPr="00C248B7">
        <w:rPr>
          <w:rFonts w:ascii="Helvetica" w:eastAsia="Times New Roman" w:hAnsi="Helvetica" w:cs="Helvetica"/>
          <w:color w:val="2D3B45"/>
          <w:sz w:val="24"/>
          <w:szCs w:val="24"/>
        </w:rPr>
        <w:t xml:space="preserve"> about the culture</w:t>
      </w:r>
    </w:p>
    <w:p w14:paraId="33ADA3BD" w14:textId="77777777" w:rsidR="00C248B7" w:rsidRPr="00C248B7" w:rsidRDefault="00C248B7" w:rsidP="00C248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248B7">
        <w:rPr>
          <w:rFonts w:ascii="Helvetica" w:eastAsia="Times New Roman" w:hAnsi="Helvetica" w:cs="Helvetica"/>
          <w:color w:val="2D3B45"/>
          <w:sz w:val="24"/>
          <w:szCs w:val="24"/>
        </w:rPr>
        <w:t>One part of the culture’s approach to healthcare you will be presenting.</w:t>
      </w:r>
    </w:p>
    <w:p w14:paraId="276F6680" w14:textId="6DC06AC6" w:rsidR="00C248B7" w:rsidRPr="00C248B7" w:rsidRDefault="00C248B7" w:rsidP="00C248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C248B7">
        <w:rPr>
          <w:rFonts w:ascii="Helvetica" w:eastAsia="Times New Roman" w:hAnsi="Helvetica" w:cs="Helvetica"/>
          <w:color w:val="2D3B45"/>
          <w:sz w:val="24"/>
          <w:szCs w:val="24"/>
        </w:rPr>
        <w:t>Be sure to include at least three scholarly references in APA format. You will use these references in your final version of your Culture Paper as well as the Culture Presentatio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n</w:t>
      </w:r>
    </w:p>
    <w:p w14:paraId="34736032" w14:textId="150B4E1D" w:rsidR="00CE1307" w:rsidRDefault="00C248B7">
      <w:r>
        <w:t xml:space="preserve"> </w:t>
      </w:r>
    </w:p>
    <w:sectPr w:rsidR="00CE1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0670A"/>
    <w:multiLevelType w:val="multilevel"/>
    <w:tmpl w:val="5EF6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B7"/>
    <w:rsid w:val="00C248B7"/>
    <w:rsid w:val="00CE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EA605"/>
  <w15:chartTrackingRefBased/>
  <w15:docId w15:val="{6337A5B3-244F-4011-91DA-CF8A4C48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9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islande lorfils</dc:creator>
  <cp:keywords/>
  <dc:description/>
  <cp:lastModifiedBy>islande lorfils</cp:lastModifiedBy>
  <cp:revision>1</cp:revision>
  <dcterms:created xsi:type="dcterms:W3CDTF">2020-05-18T20:49:00Z</dcterms:created>
  <dcterms:modified xsi:type="dcterms:W3CDTF">2020-05-18T21:06:00Z</dcterms:modified>
</cp:coreProperties>
</file>